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30C" w:rsidRDefault="006B230C">
      <w:r>
        <w:rPr>
          <w:noProof/>
        </w:rPr>
        <w:drawing>
          <wp:anchor distT="0" distB="0" distL="114300" distR="114300" simplePos="0" relativeHeight="251658240" behindDoc="0" locked="0" layoutInCell="1" allowOverlap="1" wp14:anchorId="73DB2BE0" wp14:editId="3A2F1814">
            <wp:simplePos x="0" y="0"/>
            <wp:positionH relativeFrom="column">
              <wp:posOffset>-358140</wp:posOffset>
            </wp:positionH>
            <wp:positionV relativeFrom="paragraph">
              <wp:posOffset>-356235</wp:posOffset>
            </wp:positionV>
            <wp:extent cx="7277735" cy="10441305"/>
            <wp:effectExtent l="0" t="0" r="0" b="0"/>
            <wp:wrapNone/>
            <wp:docPr id="1" name="Рисунок 1" descr="Писарчик. Учимся читать. Тренировочные работы по чтению на английском языке - 3 класс.. Обсуждение на LiveInternet - Российский Сервис Онлайн-Дневников Стратегии Чтения, Обучение Чтению, Грамматика, Тексты, Англи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арчик. Учимся читать. Тренировочные работы по чтению на английском языке - 3 класс.. Обсуждение на LiveInternet - Российский Сервис Онлайн-Дневников Стратегии Чтения, Обучение Чтению, Грамматика, Тексты, Английск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44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902" w:rsidRDefault="00B62902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2305CC" w:rsidRDefault="002305C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5668480" wp14:editId="78F61E6E">
            <wp:simplePos x="0" y="0"/>
            <wp:positionH relativeFrom="column">
              <wp:posOffset>-284205</wp:posOffset>
            </wp:positionH>
            <wp:positionV relativeFrom="paragraph">
              <wp:posOffset>-321276</wp:posOffset>
            </wp:positionV>
            <wp:extent cx="7228702" cy="10416746"/>
            <wp:effectExtent l="0" t="0" r="0" b="3810"/>
            <wp:wrapNone/>
            <wp:docPr id="4" name="Рисунок 4" descr="https://img1.liveinternet.ru/images/attach/c/11/114/24/114024967_lar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11/114/24/114024967_large_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944" cy="1041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6B230C" w:rsidRDefault="006B230C"/>
    <w:p w:rsidR="002305CC" w:rsidRDefault="002305CC">
      <w:r>
        <w:rPr>
          <w:noProof/>
        </w:rPr>
        <w:lastRenderedPageBreak/>
        <w:drawing>
          <wp:inline distT="0" distB="0" distL="0" distR="0">
            <wp:extent cx="6870357" cy="10095470"/>
            <wp:effectExtent l="0" t="0" r="6985" b="1270"/>
            <wp:docPr id="5" name="Рисунок 5" descr="https://img0.liveinternet.ru/images/attach/c/11/114/24/114024968_lar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0.liveinternet.ru/images/attach/c/11/114/24/114024968_large_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87" cy="100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0C" w:rsidRDefault="002305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278DBD" wp14:editId="1A7557B7">
            <wp:simplePos x="0" y="0"/>
            <wp:positionH relativeFrom="column">
              <wp:posOffset>-283574</wp:posOffset>
            </wp:positionH>
            <wp:positionV relativeFrom="paragraph">
              <wp:posOffset>-283845</wp:posOffset>
            </wp:positionV>
            <wp:extent cx="7302572" cy="10243751"/>
            <wp:effectExtent l="0" t="0" r="0" b="5715"/>
            <wp:wrapNone/>
            <wp:docPr id="2" name="Рисунок 2" descr="Писарчик. Учимся читать. Тренировочные работы по чтению на английском языке - 3 класс.. Обсуждение на LiveInternet - Российский Сервис Онлайн-Дневников Преподавание Английского Языка, Тексты, Чтение,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сарчик. Учимся читать. Тренировочные работы по чтению на английском языке - 3 класс.. Обсуждение на LiveInternet - Российский Сервис Онлайн-Дневников Преподавание Английского Языка, Тексты, Чтение, Сло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72" cy="102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2305C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67E04E" wp14:editId="0614D5B9">
            <wp:simplePos x="0" y="0"/>
            <wp:positionH relativeFrom="column">
              <wp:posOffset>-333375</wp:posOffset>
            </wp:positionH>
            <wp:positionV relativeFrom="paragraph">
              <wp:posOffset>-356870</wp:posOffset>
            </wp:positionV>
            <wp:extent cx="7290435" cy="10317480"/>
            <wp:effectExtent l="0" t="0" r="5715" b="7620"/>
            <wp:wrapNone/>
            <wp:docPr id="3" name="Рисунок 3" descr="Писарчик. Учимся читать. Тренировочные работы по чтению на английском языке - 3 класс.. Обсуждение на LiveInternet - Российский Сервис Онлайн-Дневников Произношение, Тексты, Английский, Счастли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исарчик. Учимся читать. Тренировочные работы по чтению на английском языке - 3 класс.. Обсуждение на LiveInternet - Российский Сервис Онлайн-Дневников Произношение, Тексты, Английский, Счастлив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30C" w:rsidRDefault="006B230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-321121</wp:posOffset>
            </wp:positionH>
            <wp:positionV relativeFrom="paragraph">
              <wp:posOffset>-358140</wp:posOffset>
            </wp:positionV>
            <wp:extent cx="7339913" cy="10478530"/>
            <wp:effectExtent l="0" t="0" r="0" b="0"/>
            <wp:wrapNone/>
            <wp:docPr id="6" name="Рисунок 6" descr="https://img1.liveinternet.ru/images/attach/c/11/114/24/114024971_large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11/114/24/114024971_large_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13" cy="10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2305CC" w:rsidRDefault="002305CC"/>
    <w:p w:rsidR="002305CC" w:rsidRDefault="002305C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2305CC" w:rsidRDefault="002305C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-333632</wp:posOffset>
            </wp:positionH>
            <wp:positionV relativeFrom="paragraph">
              <wp:posOffset>-358346</wp:posOffset>
            </wp:positionV>
            <wp:extent cx="7302843" cy="10453816"/>
            <wp:effectExtent l="0" t="0" r="0" b="5080"/>
            <wp:wrapNone/>
            <wp:docPr id="7" name="Рисунок 7" descr="https://img0.liveinternet.ru/images/attach/c/11/114/24/114024972_large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.liveinternet.ru/images/attach/c/11/114/24/114024972_large_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88" cy="104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6B230C" w:rsidRDefault="006B230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2305CC"/>
    <w:p w:rsidR="002305CC" w:rsidRDefault="006E1F0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-333632</wp:posOffset>
            </wp:positionH>
            <wp:positionV relativeFrom="paragraph">
              <wp:posOffset>-358346</wp:posOffset>
            </wp:positionV>
            <wp:extent cx="7265773" cy="10441460"/>
            <wp:effectExtent l="0" t="0" r="0" b="0"/>
            <wp:wrapNone/>
            <wp:docPr id="8" name="Рисунок 8" descr="https://img1.liveinternet.ru/images/attach/c/11/114/24/114024973_large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liveinternet.ru/images/attach/c/11/114/24/114024973_large_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016" cy="104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5CC" w:rsidRDefault="002305CC"/>
    <w:p w:rsidR="002305CC" w:rsidRDefault="002305CC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-345989</wp:posOffset>
            </wp:positionH>
            <wp:positionV relativeFrom="paragraph">
              <wp:posOffset>-358346</wp:posOffset>
            </wp:positionV>
            <wp:extent cx="7315200" cy="10416746"/>
            <wp:effectExtent l="0" t="0" r="0" b="3810"/>
            <wp:wrapNone/>
            <wp:docPr id="9" name="Рисунок 9" descr="https://img0.liveinternet.ru/images/attach/c/11/114/24/114024974_large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.liveinternet.ru/images/attach/c/11/114/24/114024974_large_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5" cy="1041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-333632</wp:posOffset>
            </wp:positionH>
            <wp:positionV relativeFrom="paragraph">
              <wp:posOffset>-333632</wp:posOffset>
            </wp:positionV>
            <wp:extent cx="7290486" cy="10441459"/>
            <wp:effectExtent l="0" t="0" r="5715" b="0"/>
            <wp:wrapNone/>
            <wp:docPr id="10" name="Рисунок 10" descr="https://img1.liveinternet.ru/images/attach/c/11/114/24/114024975_large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1.liveinternet.ru/images/attach/c/11/114/24/114024975_large_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731" cy="104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/>
    <w:p w:rsidR="006E1F0D" w:rsidRDefault="006E1F0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-333632</wp:posOffset>
            </wp:positionH>
            <wp:positionV relativeFrom="paragraph">
              <wp:posOffset>-345990</wp:posOffset>
            </wp:positionV>
            <wp:extent cx="7253416" cy="10441459"/>
            <wp:effectExtent l="0" t="0" r="5080" b="0"/>
            <wp:wrapNone/>
            <wp:docPr id="11" name="Рисунок 11" descr="https://img0.liveinternet.ru/images/attach/c/11/114/24/114024976_large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0.liveinternet.ru/images/attach/c/11/114/24/114024976_large_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59" cy="104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1F0D" w:rsidRDefault="006E1F0D"/>
    <w:sectPr w:rsidR="006E1F0D" w:rsidSect="00515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EA"/>
    <w:rsid w:val="002305CC"/>
    <w:rsid w:val="005158EA"/>
    <w:rsid w:val="006B230C"/>
    <w:rsid w:val="006E1F0D"/>
    <w:rsid w:val="00B6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2020-03-24T10:45:00Z</dcterms:created>
  <dcterms:modified xsi:type="dcterms:W3CDTF">2020-03-24T14:06:00Z</dcterms:modified>
</cp:coreProperties>
</file>